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BAB5" w14:textId="77777777" w:rsidR="00852C43" w:rsidRDefault="00852C43" w:rsidP="00852C43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10.03.2021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№360/1085/21.</w:t>
      </w:r>
    </w:p>
    <w:p w14:paraId="4371AFA2" w14:textId="77777777" w:rsidR="00852C43" w:rsidRDefault="00852C43" w:rsidP="00852C43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52C43" w14:paraId="526BD6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B6BB9AE" w14:textId="77777777" w:rsidR="00852C43" w:rsidRDefault="00852C4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11 </w:t>
            </w:r>
            <w:proofErr w:type="spellStart"/>
            <w:r>
              <w:rPr>
                <w:b/>
                <w:bCs/>
              </w:rPr>
              <w:t>березня</w:t>
            </w:r>
            <w:proofErr w:type="spellEnd"/>
            <w:r>
              <w:rPr>
                <w:b/>
                <w:bCs/>
              </w:rPr>
              <w:t xml:space="preserve"> 2021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EBF54A0" w14:textId="77777777" w:rsidR="00852C43" w:rsidRDefault="00852C4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D1E6740" w14:textId="77777777" w:rsidR="00852C43" w:rsidRDefault="00852C43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0E013A60" w14:textId="77777777" w:rsidR="00852C43" w:rsidRDefault="00852C43" w:rsidP="00852C43">
      <w:pPr>
        <w:pStyle w:val="a3"/>
        <w:spacing w:after="150"/>
        <w:ind w:firstLine="708"/>
        <w:jc w:val="both"/>
      </w:pPr>
    </w:p>
    <w:p w14:paraId="60293EAD" w14:textId="77777777" w:rsidR="00852C43" w:rsidRDefault="00852C43" w:rsidP="00852C43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10.03.2021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№360/1085/21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до ТОВ "Ров-</w:t>
      </w:r>
      <w:proofErr w:type="spellStart"/>
      <w:r>
        <w:t>Сільхоз</w:t>
      </w:r>
      <w:proofErr w:type="spellEnd"/>
      <w:r>
        <w:t>-</w:t>
      </w:r>
      <w:proofErr w:type="spellStart"/>
      <w:r>
        <w:t>Сервіс</w:t>
      </w:r>
      <w:proofErr w:type="spellEnd"/>
      <w:r>
        <w:t xml:space="preserve">"  про 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дозволів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 </w:t>
      </w:r>
      <w:proofErr w:type="spellStart"/>
      <w:r>
        <w:t>надрами</w:t>
      </w:r>
      <w:proofErr w:type="spellEnd"/>
      <w:r>
        <w:t>.</w:t>
      </w:r>
    </w:p>
    <w:p w14:paraId="29566FD4" w14:textId="77777777" w:rsidR="00852C43" w:rsidRDefault="00852C43" w:rsidP="00852C43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Ровеньки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740CF0F4" w14:textId="77777777" w:rsidR="00852C43" w:rsidRDefault="00852C43" w:rsidP="00852C43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10.03.2021</w:t>
      </w:r>
      <w:proofErr w:type="gramEnd"/>
      <w:r>
        <w:t xml:space="preserve">  по </w:t>
      </w:r>
      <w:proofErr w:type="spellStart"/>
      <w:r>
        <w:t>справі</w:t>
      </w:r>
      <w:proofErr w:type="spellEnd"/>
      <w:r>
        <w:t xml:space="preserve"> №360/1085/21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до ТОВ "Ров-</w:t>
      </w:r>
      <w:proofErr w:type="spellStart"/>
      <w:r>
        <w:t>Сільхоз</w:t>
      </w:r>
      <w:proofErr w:type="spellEnd"/>
      <w:r>
        <w:t>-</w:t>
      </w:r>
      <w:proofErr w:type="spellStart"/>
      <w:r>
        <w:t>Сервіс</w:t>
      </w:r>
      <w:proofErr w:type="spellEnd"/>
      <w:r>
        <w:t xml:space="preserve">"  про 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дозволів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 </w:t>
      </w:r>
      <w:proofErr w:type="spellStart"/>
      <w:r>
        <w:t>надрами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</w:t>
      </w:r>
    </w:p>
    <w:p w14:paraId="2F84B1C9" w14:textId="77777777" w:rsidR="00852C43" w:rsidRDefault="00852C43" w:rsidP="00852C43">
      <w:pPr>
        <w:pStyle w:val="a3"/>
        <w:spacing w:after="150"/>
        <w:jc w:val="both"/>
      </w:pPr>
    </w:p>
    <w:p w14:paraId="10A52A4A" w14:textId="77777777" w:rsidR="00852C43" w:rsidRDefault="00852C43" w:rsidP="00852C43">
      <w:pPr>
        <w:pStyle w:val="a3"/>
        <w:jc w:val="both"/>
      </w:pPr>
    </w:p>
    <w:p w14:paraId="2B540A30" w14:textId="77777777" w:rsidR="00852C43" w:rsidRDefault="00852C43" w:rsidP="00852C43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І.В. Тихонов </w:t>
      </w:r>
    </w:p>
    <w:p w14:paraId="52179AD8" w14:textId="77777777" w:rsidR="00852C43" w:rsidRDefault="00852C43" w:rsidP="00852C43">
      <w:pPr>
        <w:pStyle w:val="a3"/>
        <w:ind w:firstLine="675"/>
        <w:rPr>
          <w:b/>
          <w:bCs/>
        </w:rPr>
      </w:pPr>
    </w:p>
    <w:p w14:paraId="6E9C2E47" w14:textId="77777777" w:rsidR="00852C43" w:rsidRDefault="00852C43" w:rsidP="00852C43">
      <w:pPr>
        <w:pStyle w:val="a3"/>
        <w:ind w:firstLine="675"/>
        <w:rPr>
          <w:b/>
          <w:bCs/>
        </w:rPr>
      </w:pPr>
    </w:p>
    <w:p w14:paraId="78A84383" w14:textId="77777777" w:rsidR="00852C43" w:rsidRDefault="00852C43" w:rsidP="00852C43">
      <w:pPr>
        <w:pStyle w:val="a3"/>
        <w:ind w:firstLine="675"/>
        <w:rPr>
          <w:b/>
          <w:bCs/>
        </w:rPr>
      </w:pPr>
    </w:p>
    <w:p w14:paraId="6A33042E" w14:textId="77777777" w:rsidR="00852C43" w:rsidRDefault="00852C43" w:rsidP="00852C43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423441D6" w14:textId="77777777" w:rsidR="00852C43" w:rsidRDefault="00852C43" w:rsidP="00852C43">
      <w:pPr>
        <w:pStyle w:val="a3"/>
        <w:ind w:firstLine="675"/>
        <w:jc w:val="center"/>
        <w:rPr>
          <w:b/>
          <w:bCs/>
        </w:rPr>
      </w:pPr>
    </w:p>
    <w:p w14:paraId="69CE8283" w14:textId="77777777" w:rsidR="00852C43" w:rsidRDefault="00852C43" w:rsidP="00852C43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11.03.21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14:paraId="3271B847" w14:textId="77777777" w:rsidR="00852C43" w:rsidRDefault="00852C43" w:rsidP="00852C43">
      <w:pPr>
        <w:pStyle w:val="a3"/>
      </w:pPr>
      <w:r>
        <w:rPr>
          <w:b/>
          <w:bCs/>
        </w:rPr>
        <w:t xml:space="preserve">  </w:t>
      </w:r>
    </w:p>
    <w:p w14:paraId="5DD4A5F1" w14:textId="77777777" w:rsidR="0047312B" w:rsidRDefault="0047312B"/>
    <w:sectPr w:rsidR="0047312B" w:rsidSect="00D65C8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43"/>
    <w:rsid w:val="0047312B"/>
    <w:rsid w:val="0085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CD78"/>
  <w15:chartTrackingRefBased/>
  <w15:docId w15:val="{24DFD2DB-DA04-49D6-A041-073DD68A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852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2021-03-11T09:25:00Z</dcterms:created>
  <dcterms:modified xsi:type="dcterms:W3CDTF">2021-03-11T09:25:00Z</dcterms:modified>
</cp:coreProperties>
</file>